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A351" w14:textId="40994965" w:rsidR="00937668" w:rsidRDefault="00937668" w:rsidP="00A77C63">
      <w:pPr>
        <w:spacing w:line="280" w:lineRule="exact"/>
        <w:jc w:val="left"/>
        <w:rPr>
          <w:rFonts w:ascii="Segoe UI Emoji" w:hAnsi="Segoe UI Emoji" w:cs="Segoe UI Emoji"/>
        </w:rPr>
      </w:pPr>
    </w:p>
    <w:p w14:paraId="3D5F3300" w14:textId="4DB27D6F" w:rsidR="00F43863" w:rsidRDefault="00F43863" w:rsidP="00F43863">
      <w:pPr>
        <w:spacing w:line="280" w:lineRule="exact"/>
        <w:jc w:val="left"/>
      </w:pPr>
      <w:r>
        <w:rPr>
          <w:rFonts w:hint="eastAsia"/>
        </w:rPr>
        <w:t>（</w:t>
      </w:r>
      <w:r>
        <w:rPr>
          <w:rFonts w:hint="eastAsia"/>
        </w:rPr>
        <w:t>F</w:t>
      </w:r>
      <w:r>
        <w:t>orm 1</w:t>
      </w:r>
      <w:r>
        <w:rPr>
          <w:rFonts w:hint="eastAsia"/>
        </w:rPr>
        <w:t>）</w:t>
      </w:r>
      <w:r w:rsidR="00236E35">
        <w:t xml:space="preserve">For </w:t>
      </w:r>
      <w:r w:rsidR="00236E35">
        <w:rPr>
          <w:rFonts w:hint="eastAsia"/>
        </w:rPr>
        <w:t>M</w:t>
      </w:r>
      <w:r w:rsidR="00236E35">
        <w:t>EXT Scholarship Students (before applying for permission)</w:t>
      </w:r>
    </w:p>
    <w:p w14:paraId="08344977" w14:textId="77777777" w:rsidR="00F43863" w:rsidRDefault="00F43863" w:rsidP="00F43863">
      <w:pPr>
        <w:spacing w:line="280" w:lineRule="exact"/>
        <w:jc w:val="left"/>
      </w:pPr>
    </w:p>
    <w:p w14:paraId="58F31220" w14:textId="080E7B76" w:rsidR="00F43863" w:rsidRDefault="00C42053" w:rsidP="00F43863">
      <w:pPr>
        <w:spacing w:line="280" w:lineRule="exact"/>
        <w:jc w:val="left"/>
      </w:pPr>
      <w:r>
        <w:rPr>
          <w:rFonts w:hint="eastAsia"/>
        </w:rPr>
        <w:t>1</w:t>
      </w:r>
      <w:r>
        <w:t>. Full name and nationality</w:t>
      </w:r>
      <w:r w:rsidR="00F43863">
        <w:rPr>
          <w:rFonts w:hint="eastAsia"/>
        </w:rPr>
        <w:t xml:space="preserve">　　　</w:t>
      </w:r>
      <w:r w:rsidR="00F43863">
        <w:rPr>
          <w:rFonts w:hint="eastAsia"/>
        </w:rPr>
        <w:t xml:space="preserve"> </w:t>
      </w:r>
      <w:r w:rsidR="00F43863">
        <w:t xml:space="preserve"> </w:t>
      </w:r>
      <w:permStart w:id="953356730" w:edGrp="everyone"/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 w:rsidR="00F43863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                  </w:t>
      </w:r>
      <w:permEnd w:id="953356730"/>
    </w:p>
    <w:p w14:paraId="000B42CD" w14:textId="77777777" w:rsidR="00F43863" w:rsidRDefault="00F43863" w:rsidP="00F43863">
      <w:pPr>
        <w:spacing w:line="280" w:lineRule="exact"/>
        <w:jc w:val="left"/>
      </w:pPr>
    </w:p>
    <w:p w14:paraId="4B0E5889" w14:textId="4AFF66C6" w:rsidR="00F43863" w:rsidRDefault="00C42053" w:rsidP="00F43863">
      <w:pPr>
        <w:spacing w:line="280" w:lineRule="exact"/>
        <w:jc w:val="left"/>
      </w:pPr>
      <w:r>
        <w:t>2. Date of birth</w:t>
      </w:r>
      <w:r w:rsidR="00F43863">
        <w:rPr>
          <w:rFonts w:hint="eastAsia"/>
        </w:rPr>
        <w:t xml:space="preserve"> </w:t>
      </w:r>
      <w:r w:rsidR="00F43863">
        <w:t xml:space="preserve">                   </w:t>
      </w:r>
      <w:permStart w:id="1887392886" w:edGrp="everyone"/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 w:rsidR="00F43863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                  </w:t>
      </w:r>
      <w:permEnd w:id="1887392886"/>
    </w:p>
    <w:p w14:paraId="0067641B" w14:textId="77777777" w:rsidR="00F43863" w:rsidRDefault="00F43863" w:rsidP="00F43863">
      <w:pPr>
        <w:spacing w:line="280" w:lineRule="exact"/>
        <w:jc w:val="left"/>
      </w:pPr>
    </w:p>
    <w:p w14:paraId="197802E1" w14:textId="5B865B42" w:rsidR="00F43863" w:rsidRDefault="00C42053" w:rsidP="00F43863">
      <w:pPr>
        <w:spacing w:line="280" w:lineRule="exact"/>
        <w:jc w:val="left"/>
      </w:pPr>
      <w:r>
        <w:rPr>
          <w:rFonts w:hint="eastAsia"/>
        </w:rPr>
        <w:t>3</w:t>
      </w:r>
      <w:r>
        <w:t>. Affiliated school/department/year</w:t>
      </w:r>
      <w:r w:rsidR="00F43863">
        <w:t xml:space="preserve">  </w:t>
      </w:r>
      <w:permStart w:id="931217479" w:edGrp="everyone"/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 w:rsidR="00F43863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                  </w:t>
      </w:r>
      <w:permEnd w:id="931217479"/>
    </w:p>
    <w:p w14:paraId="2C132584" w14:textId="77777777" w:rsidR="00F43863" w:rsidRDefault="00F43863" w:rsidP="00F43863">
      <w:pPr>
        <w:spacing w:line="280" w:lineRule="exact"/>
        <w:jc w:val="left"/>
      </w:pPr>
    </w:p>
    <w:p w14:paraId="75930E80" w14:textId="74106A8E" w:rsidR="00F43863" w:rsidRDefault="00C42053" w:rsidP="00F43863">
      <w:pPr>
        <w:spacing w:line="280" w:lineRule="exact"/>
        <w:jc w:val="left"/>
      </w:pPr>
      <w:r>
        <w:rPr>
          <w:rFonts w:hint="eastAsia"/>
        </w:rPr>
        <w:t>4</w:t>
      </w:r>
      <w:r>
        <w:t>. Student ID number</w:t>
      </w:r>
      <w:r w:rsidR="00F43863">
        <w:t xml:space="preserve">               </w:t>
      </w:r>
      <w:permStart w:id="524693237" w:edGrp="everyone"/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 w:rsidR="00F43863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                  </w:t>
      </w:r>
      <w:permEnd w:id="524693237"/>
    </w:p>
    <w:p w14:paraId="25A036D8" w14:textId="77777777" w:rsidR="00F43863" w:rsidRDefault="00F43863" w:rsidP="00F43863">
      <w:pPr>
        <w:spacing w:line="280" w:lineRule="exact"/>
        <w:jc w:val="left"/>
      </w:pPr>
    </w:p>
    <w:p w14:paraId="0E64B724" w14:textId="2FB03E83" w:rsidR="00F43863" w:rsidRDefault="00C42053" w:rsidP="00F43863">
      <w:pPr>
        <w:spacing w:line="280" w:lineRule="exact"/>
        <w:jc w:val="left"/>
      </w:pPr>
      <w:r>
        <w:rPr>
          <w:rFonts w:hint="eastAsia"/>
        </w:rPr>
        <w:t>5</w:t>
      </w:r>
      <w:r>
        <w:t>. Type of job</w:t>
      </w:r>
      <w:r w:rsidR="00F43863">
        <w:rPr>
          <w:rFonts w:hint="eastAsia"/>
        </w:rPr>
        <w:t xml:space="preserve"> </w:t>
      </w:r>
      <w:r w:rsidR="00F43863">
        <w:t xml:space="preserve">   </w:t>
      </w:r>
      <w:r>
        <w:t xml:space="preserve">                   </w:t>
      </w:r>
      <w:permStart w:id="795244726" w:edGrp="everyone"/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 w:rsidR="00F43863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               </w:t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</w:t>
      </w:r>
      <w:permEnd w:id="795244726"/>
    </w:p>
    <w:p w14:paraId="48D29C2C" w14:textId="729610B8" w:rsidR="00F43863" w:rsidRPr="00C97123" w:rsidRDefault="00C42053" w:rsidP="00F43863">
      <w:pPr>
        <w:spacing w:line="280" w:lineRule="exact"/>
        <w:jc w:val="left"/>
      </w:pPr>
      <w:r>
        <w:rPr>
          <w:rFonts w:hint="eastAsia"/>
        </w:rPr>
        <w:t xml:space="preserve"> </w:t>
      </w:r>
      <w:r>
        <w:t xml:space="preserve"> </w:t>
      </w:r>
    </w:p>
    <w:p w14:paraId="52BE1162" w14:textId="7C19E9D8" w:rsidR="00F43863" w:rsidRPr="00C97123" w:rsidRDefault="00C42053" w:rsidP="00F43863">
      <w:pPr>
        <w:spacing w:line="280" w:lineRule="exact"/>
        <w:jc w:val="left"/>
      </w:pPr>
      <w:r>
        <w:rPr>
          <w:rFonts w:hint="eastAsia"/>
        </w:rPr>
        <w:t>6</w:t>
      </w:r>
      <w:r>
        <w:t>. Total number of working hours per week</w:t>
      </w:r>
      <w:r w:rsidR="00F43863">
        <w:rPr>
          <w:rFonts w:hint="eastAsia"/>
        </w:rPr>
        <w:t xml:space="preserve"> </w:t>
      </w:r>
      <w:r w:rsidR="00F43863">
        <w:t xml:space="preserve">  </w:t>
      </w:r>
      <w:permStart w:id="984895484" w:edGrp="everyone"/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 w:rsidR="00F43863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</w:t>
      </w:r>
      <w:r w:rsidR="00F43863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　</w:t>
      </w:r>
      <w:permEnd w:id="984895484"/>
      <w:r w:rsidRPr="00C42053">
        <w:rPr>
          <w:rFonts w:eastAsia="ＭＳ 明朝" w:cs="ＭＳ 明朝"/>
          <w:sz w:val="20"/>
          <w:szCs w:val="20"/>
        </w:rPr>
        <w:t>hours</w:t>
      </w:r>
    </w:p>
    <w:p w14:paraId="60ADCECA" w14:textId="77777777" w:rsidR="00F43863" w:rsidRDefault="00F43863" w:rsidP="00F43863">
      <w:pPr>
        <w:spacing w:line="280" w:lineRule="exact"/>
        <w:jc w:val="left"/>
      </w:pPr>
    </w:p>
    <w:p w14:paraId="06E314B2" w14:textId="28945801" w:rsidR="00F43863" w:rsidRPr="00C97123" w:rsidRDefault="00C42053" w:rsidP="00F43863">
      <w:pPr>
        <w:spacing w:line="280" w:lineRule="exact"/>
        <w:jc w:val="left"/>
      </w:pPr>
      <w:r>
        <w:rPr>
          <w:rFonts w:hint="eastAsia"/>
        </w:rPr>
        <w:t>7</w:t>
      </w:r>
      <w:r>
        <w:t xml:space="preserve">. Lesson/research hours per week           </w:t>
      </w:r>
      <w:permStart w:id="632889967" w:edGrp="everyone"/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="00F43863"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 w:rsidR="00F43863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</w:t>
      </w:r>
      <w:r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</w:t>
      </w:r>
      <w:permEnd w:id="632889967"/>
      <w:r w:rsidRPr="00C42053">
        <w:rPr>
          <w:rFonts w:eastAsia="ＭＳ 明朝" w:cs="ＭＳ 明朝"/>
          <w:sz w:val="20"/>
          <w:szCs w:val="20"/>
        </w:rPr>
        <w:t>hours</w:t>
      </w:r>
    </w:p>
    <w:p w14:paraId="509DA710" w14:textId="77777777" w:rsidR="00F43863" w:rsidRDefault="00F43863" w:rsidP="00F43863">
      <w:pPr>
        <w:spacing w:line="280" w:lineRule="exact"/>
        <w:jc w:val="left"/>
      </w:pPr>
    </w:p>
    <w:p w14:paraId="4B1EE5B5" w14:textId="47C19A43" w:rsidR="00F43863" w:rsidRDefault="00F43863" w:rsidP="00F43863">
      <w:pPr>
        <w:spacing w:line="280" w:lineRule="exact"/>
        <w:jc w:val="left"/>
      </w:pPr>
    </w:p>
    <w:p w14:paraId="0EE441E1" w14:textId="77777777" w:rsidR="00717B46" w:rsidRDefault="00717B46" w:rsidP="00F43863">
      <w:pPr>
        <w:spacing w:line="280" w:lineRule="exact"/>
        <w:jc w:val="left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43863" w14:paraId="4CFC186B" w14:textId="77777777" w:rsidTr="007B3105">
        <w:tc>
          <w:tcPr>
            <w:tcW w:w="1809" w:type="dxa"/>
          </w:tcPr>
          <w:p w14:paraId="7B5F22DF" w14:textId="08551052" w:rsidR="00F43863" w:rsidRDefault="007912F3" w:rsidP="007B3105">
            <w:pPr>
              <w:spacing w:line="280" w:lineRule="exact"/>
              <w:jc w:val="left"/>
            </w:pPr>
            <w:r>
              <w:rPr>
                <w:rFonts w:hint="eastAsia"/>
              </w:rPr>
              <w:t>Pledge</w:t>
            </w:r>
          </w:p>
        </w:tc>
        <w:tc>
          <w:tcPr>
            <w:tcW w:w="6893" w:type="dxa"/>
          </w:tcPr>
          <w:p w14:paraId="57129B8E" w14:textId="2556FB54" w:rsidR="00F43863" w:rsidRPr="007522E1" w:rsidRDefault="007522E1" w:rsidP="007522E1">
            <w:pPr>
              <w:spacing w:after="120" w:line="225" w:lineRule="auto"/>
              <w:rPr>
                <w:rFonts w:eastAsia="ＭＳ 明朝"/>
                <w:sz w:val="20"/>
                <w:szCs w:val="20"/>
              </w:rPr>
            </w:pPr>
            <w:r w:rsidRPr="007522E1">
              <w:rPr>
                <w:rFonts w:eastAsia="ＭＳ 明朝"/>
                <w:sz w:val="20"/>
                <w:szCs w:val="20"/>
              </w:rPr>
              <w:t>I hereby pledge that I will not engage in any activities outside those permitted by my resident status other than those listed.</w:t>
            </w:r>
            <w:r w:rsidRPr="007522E1">
              <w:rPr>
                <w:sz w:val="20"/>
                <w:szCs w:val="20"/>
              </w:rPr>
              <w:t xml:space="preserve"> </w:t>
            </w:r>
            <w:r w:rsidRPr="007522E1">
              <w:rPr>
                <w:rFonts w:eastAsia="ＭＳ 明朝"/>
                <w:sz w:val="20"/>
                <w:szCs w:val="20"/>
              </w:rPr>
              <w:t>In the event of any inconvenience or disadvantage resulting from violation of the pledge (including cases of misrepresentation), I will take responsibility for my own actions and will not seek compensation from the University.</w:t>
            </w:r>
          </w:p>
          <w:p w14:paraId="7FE66B8D" w14:textId="102232B8" w:rsidR="00F43863" w:rsidRDefault="00F43863" w:rsidP="007B3105">
            <w:pPr>
              <w:spacing w:line="280" w:lineRule="exact"/>
              <w:jc w:val="left"/>
            </w:pPr>
            <w:r>
              <w:rPr>
                <w:rFonts w:hint="eastAsia"/>
              </w:rPr>
              <w:t>（</w:t>
            </w:r>
            <w:r w:rsidR="007912F3">
              <w:rPr>
                <w:rFonts w:hint="eastAsia"/>
              </w:rPr>
              <w:t>S</w:t>
            </w:r>
            <w:r w:rsidR="007912F3">
              <w:t>ubmission Date</w:t>
            </w:r>
            <w:r>
              <w:rPr>
                <w:rFonts w:hint="eastAsia"/>
              </w:rPr>
              <w:t>）</w:t>
            </w:r>
            <w:permStart w:id="1109938960" w:edGrp="everyone"/>
            <w:r w:rsidR="00BC0AD6" w:rsidRPr="00946EA1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 xml:space="preserve">    </w:t>
            </w:r>
            <w:r w:rsidR="00BC0AD6" w:rsidRPr="00946EA1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ab/>
            </w:r>
            <w:r w:rsidR="00BC0AD6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 xml:space="preserve">                 </w:t>
            </w:r>
            <w:r w:rsidR="00BC0AD6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 xml:space="preserve"> </w:t>
            </w:r>
            <w:r w:rsidR="00BC0AD6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 xml:space="preserve"> </w:t>
            </w:r>
            <w:permEnd w:id="1109938960"/>
          </w:p>
          <w:p w14:paraId="45B8FFAD" w14:textId="77777777" w:rsidR="00F43863" w:rsidRDefault="00F43863" w:rsidP="007B3105">
            <w:pPr>
              <w:spacing w:line="280" w:lineRule="exact"/>
              <w:jc w:val="left"/>
            </w:pPr>
          </w:p>
          <w:p w14:paraId="1638CDF1" w14:textId="0B006708" w:rsidR="00F43863" w:rsidRDefault="00F43863" w:rsidP="00BC0AD6">
            <w:pPr>
              <w:spacing w:line="280" w:lineRule="exact"/>
              <w:ind w:firstLineChars="600" w:firstLine="1260"/>
              <w:jc w:val="left"/>
            </w:pPr>
            <w:r>
              <w:rPr>
                <w:rFonts w:hint="eastAsia"/>
              </w:rPr>
              <w:t>（</w:t>
            </w:r>
            <w:r w:rsidR="007912F3">
              <w:rPr>
                <w:rFonts w:hint="eastAsia"/>
              </w:rPr>
              <w:t>S</w:t>
            </w:r>
            <w:r w:rsidR="007912F3">
              <w:t>ignature of Applicant</w:t>
            </w:r>
            <w:r>
              <w:rPr>
                <w:rFonts w:hint="eastAsia"/>
              </w:rPr>
              <w:t>）</w:t>
            </w:r>
            <w:permStart w:id="783120242" w:edGrp="everyone"/>
            <w:r w:rsidR="00BC0AD6" w:rsidRPr="00946EA1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 xml:space="preserve">    </w:t>
            </w:r>
            <w:r w:rsidR="00BC0AD6" w:rsidRPr="00946EA1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ab/>
            </w:r>
            <w:r w:rsidR="00BC0AD6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 xml:space="preserve">                </w:t>
            </w:r>
            <w:permEnd w:id="783120242"/>
            <w:r w:rsidR="00BC0AD6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 xml:space="preserve"> </w:t>
            </w:r>
            <w:r w:rsidR="00BC0AD6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 xml:space="preserve"> </w:t>
            </w:r>
            <w:r w:rsidR="00BC0AD6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 xml:space="preserve"> </w:t>
            </w:r>
          </w:p>
          <w:p w14:paraId="653568A3" w14:textId="3B1B026C" w:rsidR="00BC0AD6" w:rsidRDefault="00BC0AD6" w:rsidP="007B3105">
            <w:pPr>
              <w:spacing w:line="280" w:lineRule="exact"/>
              <w:ind w:firstLineChars="1200" w:firstLine="2520"/>
              <w:jc w:val="left"/>
              <w:rPr>
                <w:rFonts w:hint="eastAsia"/>
              </w:rPr>
            </w:pPr>
          </w:p>
        </w:tc>
      </w:tr>
    </w:tbl>
    <w:p w14:paraId="7E41AD97" w14:textId="65C00CC8" w:rsidR="00F43863" w:rsidRDefault="00F43863" w:rsidP="00F43863">
      <w:pPr>
        <w:spacing w:line="280" w:lineRule="exact"/>
        <w:jc w:val="left"/>
      </w:pPr>
    </w:p>
    <w:p w14:paraId="13B74FC4" w14:textId="77777777" w:rsidR="00717B46" w:rsidRDefault="00717B46" w:rsidP="00F43863">
      <w:pPr>
        <w:spacing w:line="280" w:lineRule="exact"/>
        <w:jc w:val="left"/>
      </w:pPr>
    </w:p>
    <w:p w14:paraId="6FA9A05E" w14:textId="72A3FE0B" w:rsidR="00F43863" w:rsidRDefault="007617CF" w:rsidP="00F43863">
      <w:pPr>
        <w:spacing w:line="280" w:lineRule="exact"/>
        <w:jc w:val="left"/>
      </w:pPr>
      <w:r>
        <w:rPr>
          <w:rFonts w:hint="eastAsia"/>
        </w:rPr>
        <w:t>T</w:t>
      </w:r>
      <w:r>
        <w:t>oyohashi University of Technology will only permit MEXT scholarship students to apply for a conditional work permit for one of the following reasons:</w:t>
      </w:r>
    </w:p>
    <w:p w14:paraId="01FA04FD" w14:textId="063C6C91" w:rsidR="00F43863" w:rsidRDefault="00F43863" w:rsidP="00F43863">
      <w:pPr>
        <w:spacing w:line="280" w:lineRule="exact"/>
        <w:jc w:val="left"/>
      </w:pPr>
    </w:p>
    <w:p w14:paraId="370F01E2" w14:textId="77777777" w:rsidR="00381B1C" w:rsidRDefault="00381B1C" w:rsidP="00381B1C">
      <w:pPr>
        <w:spacing w:line="280" w:lineRule="exact"/>
        <w:jc w:val="left"/>
      </w:pPr>
      <w:r>
        <w:rPr>
          <w:rFonts w:hint="eastAsia"/>
        </w:rPr>
        <w:t>1</w:t>
      </w:r>
      <w:r>
        <w:t>.   If asked to work as a cultural collaborating assistant in a public organization</w:t>
      </w:r>
    </w:p>
    <w:p w14:paraId="55C81A09" w14:textId="77777777" w:rsidR="00381B1C" w:rsidRDefault="00381B1C" w:rsidP="00381B1C">
      <w:pPr>
        <w:spacing w:line="280" w:lineRule="exact"/>
        <w:ind w:firstLineChars="150" w:firstLine="315"/>
        <w:jc w:val="left"/>
      </w:pPr>
      <w:r>
        <w:t xml:space="preserve"> (a regional public organization or an incorporated foundation)</w:t>
      </w:r>
    </w:p>
    <w:p w14:paraId="789BAA6D" w14:textId="77777777" w:rsidR="00381B1C" w:rsidRDefault="00381B1C" w:rsidP="00381B1C">
      <w:pPr>
        <w:spacing w:line="280" w:lineRule="exact"/>
        <w:jc w:val="left"/>
      </w:pPr>
      <w:r>
        <w:rPr>
          <w:rFonts w:hint="eastAsia"/>
        </w:rPr>
        <w:t>2</w:t>
      </w:r>
      <w:r>
        <w:t>.   If asked to work as a legal interpreter for a courthouse</w:t>
      </w:r>
    </w:p>
    <w:p w14:paraId="06E60BAA" w14:textId="77777777" w:rsidR="00381B1C" w:rsidRDefault="00381B1C" w:rsidP="00381B1C">
      <w:pPr>
        <w:spacing w:line="280" w:lineRule="exact"/>
        <w:ind w:left="525" w:hangingChars="250" w:hanging="525"/>
        <w:jc w:val="left"/>
      </w:pPr>
      <w:r>
        <w:rPr>
          <w:rFonts w:hint="eastAsia"/>
        </w:rPr>
        <w:t>3</w:t>
      </w:r>
      <w:r>
        <w:t>.   If participating in an internship in Japan that is necessary for relevant study/research</w:t>
      </w:r>
    </w:p>
    <w:p w14:paraId="425A3A2C" w14:textId="77777777" w:rsidR="00381B1C" w:rsidRDefault="00381B1C" w:rsidP="00381B1C">
      <w:pPr>
        <w:spacing w:line="280" w:lineRule="exact"/>
        <w:ind w:left="525" w:hangingChars="250" w:hanging="525"/>
        <w:jc w:val="left"/>
      </w:pPr>
      <w:r>
        <w:rPr>
          <w:rFonts w:hint="eastAsia"/>
        </w:rPr>
        <w:t>4</w:t>
      </w:r>
      <w:r>
        <w:t xml:space="preserve">.   Other reasons for which external working activities will contribute to study/research </w:t>
      </w:r>
    </w:p>
    <w:p w14:paraId="571DAEF2" w14:textId="28CD6391" w:rsidR="00381B1C" w:rsidRPr="00381B1C" w:rsidRDefault="00381B1C" w:rsidP="00F43863">
      <w:pPr>
        <w:spacing w:line="280" w:lineRule="exact"/>
        <w:jc w:val="left"/>
      </w:pPr>
    </w:p>
    <w:p w14:paraId="7F82609E" w14:textId="77777777" w:rsidR="00717B46" w:rsidRDefault="00717B46" w:rsidP="00F43863">
      <w:pPr>
        <w:spacing w:line="280" w:lineRule="exact"/>
        <w:jc w:val="left"/>
      </w:pPr>
    </w:p>
    <w:p w14:paraId="56CCFDC2" w14:textId="504EB7F7" w:rsidR="00937668" w:rsidRPr="00984C8E" w:rsidRDefault="00381B1C" w:rsidP="00717B46">
      <w:pPr>
        <w:spacing w:line="280" w:lineRule="exact"/>
        <w:ind w:left="180" w:hangingChars="100" w:hanging="180"/>
        <w:jc w:val="left"/>
        <w:rPr>
          <w:rFonts w:eastAsia="ＭＳ 明朝"/>
          <w:sz w:val="18"/>
          <w:szCs w:val="18"/>
        </w:rPr>
      </w:pPr>
      <w:r w:rsidRPr="00984C8E">
        <w:rPr>
          <w:rFonts w:cs="Segoe UI Emoji"/>
          <w:sz w:val="18"/>
          <w:szCs w:val="18"/>
        </w:rPr>
        <w:t>*</w:t>
      </w:r>
      <w:r w:rsidRPr="00984C8E">
        <w:rPr>
          <w:rFonts w:eastAsia="ＭＳ 明朝"/>
          <w:sz w:val="18"/>
          <w:szCs w:val="18"/>
        </w:rPr>
        <w:t xml:space="preserve"> The </w:t>
      </w:r>
      <w:r w:rsidR="00717B46">
        <w:rPr>
          <w:rFonts w:eastAsia="ＭＳ 明朝"/>
          <w:sz w:val="18"/>
          <w:szCs w:val="18"/>
        </w:rPr>
        <w:t>information contained in this pledge will be used only as necessary for the performance of our business and will not be used for any other purpose.</w:t>
      </w:r>
    </w:p>
    <w:p w14:paraId="62E22BE2" w14:textId="19BA5A64" w:rsidR="003D312D" w:rsidRDefault="003D312D" w:rsidP="00A77C63">
      <w:pPr>
        <w:spacing w:line="280" w:lineRule="exact"/>
        <w:jc w:val="left"/>
        <w:rPr>
          <w:rFonts w:eastAsia="ＭＳ 明朝"/>
          <w:szCs w:val="21"/>
        </w:rPr>
      </w:pPr>
    </w:p>
    <w:sectPr w:rsidR="003D31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24F6" w14:textId="77777777" w:rsidR="00892033" w:rsidRDefault="00892033" w:rsidP="00892033">
      <w:r>
        <w:separator/>
      </w:r>
    </w:p>
  </w:endnote>
  <w:endnote w:type="continuationSeparator" w:id="0">
    <w:p w14:paraId="5A4F393E" w14:textId="77777777" w:rsidR="00892033" w:rsidRDefault="00892033" w:rsidP="0089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D667" w14:textId="77777777" w:rsidR="00892033" w:rsidRDefault="00892033" w:rsidP="00892033">
      <w:r>
        <w:separator/>
      </w:r>
    </w:p>
  </w:footnote>
  <w:footnote w:type="continuationSeparator" w:id="0">
    <w:p w14:paraId="436C2687" w14:textId="77777777" w:rsidR="00892033" w:rsidRDefault="00892033" w:rsidP="0089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F100" w14:textId="544A9229" w:rsidR="00892033" w:rsidRDefault="00892033" w:rsidP="0089203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IWxXer/gHIhxK+6TK9MDCNYUWe4EnHuYDwFAzCUB2fOfWc5DNEIVOopaS4hxexGK0BbqDNvowPq82OvG70YqCg==" w:salt="qFqkvAmECsJPoBK6TbE1Uw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61FA"/>
    <w:rsid w:val="00005E83"/>
    <w:rsid w:val="00050414"/>
    <w:rsid w:val="000A5F14"/>
    <w:rsid w:val="000C15F8"/>
    <w:rsid w:val="000D2362"/>
    <w:rsid w:val="000D4D1C"/>
    <w:rsid w:val="00106E47"/>
    <w:rsid w:val="0013754A"/>
    <w:rsid w:val="00141EBC"/>
    <w:rsid w:val="00171A8E"/>
    <w:rsid w:val="00182EFE"/>
    <w:rsid w:val="001F21D2"/>
    <w:rsid w:val="00232AA0"/>
    <w:rsid w:val="00236E35"/>
    <w:rsid w:val="0024538E"/>
    <w:rsid w:val="00254FA5"/>
    <w:rsid w:val="00261657"/>
    <w:rsid w:val="00285808"/>
    <w:rsid w:val="002A615D"/>
    <w:rsid w:val="002F554F"/>
    <w:rsid w:val="00316002"/>
    <w:rsid w:val="00381B1C"/>
    <w:rsid w:val="003B683F"/>
    <w:rsid w:val="003C23EB"/>
    <w:rsid w:val="003D1653"/>
    <w:rsid w:val="003D312D"/>
    <w:rsid w:val="003F3EE7"/>
    <w:rsid w:val="003F59FE"/>
    <w:rsid w:val="00410078"/>
    <w:rsid w:val="00411990"/>
    <w:rsid w:val="00411C45"/>
    <w:rsid w:val="00441438"/>
    <w:rsid w:val="004653B8"/>
    <w:rsid w:val="00465584"/>
    <w:rsid w:val="004C6732"/>
    <w:rsid w:val="004F275A"/>
    <w:rsid w:val="004F61A5"/>
    <w:rsid w:val="004F6989"/>
    <w:rsid w:val="00510BE2"/>
    <w:rsid w:val="00515C3B"/>
    <w:rsid w:val="00556FFF"/>
    <w:rsid w:val="00575B88"/>
    <w:rsid w:val="005C683D"/>
    <w:rsid w:val="005C768C"/>
    <w:rsid w:val="005F156E"/>
    <w:rsid w:val="005F3F00"/>
    <w:rsid w:val="00604B09"/>
    <w:rsid w:val="006173F4"/>
    <w:rsid w:val="00675098"/>
    <w:rsid w:val="006A002A"/>
    <w:rsid w:val="006B21BD"/>
    <w:rsid w:val="006B55E0"/>
    <w:rsid w:val="006C65E6"/>
    <w:rsid w:val="006F74E6"/>
    <w:rsid w:val="0070027A"/>
    <w:rsid w:val="00712AAF"/>
    <w:rsid w:val="007142F8"/>
    <w:rsid w:val="00717B46"/>
    <w:rsid w:val="007522E1"/>
    <w:rsid w:val="007617CF"/>
    <w:rsid w:val="00764E53"/>
    <w:rsid w:val="00782104"/>
    <w:rsid w:val="007912F3"/>
    <w:rsid w:val="007918CA"/>
    <w:rsid w:val="00797CE8"/>
    <w:rsid w:val="007B7225"/>
    <w:rsid w:val="007E73ED"/>
    <w:rsid w:val="008457D2"/>
    <w:rsid w:val="0085113A"/>
    <w:rsid w:val="00857A53"/>
    <w:rsid w:val="00892033"/>
    <w:rsid w:val="008935FC"/>
    <w:rsid w:val="00893657"/>
    <w:rsid w:val="0089660E"/>
    <w:rsid w:val="008A3B74"/>
    <w:rsid w:val="008C1EF5"/>
    <w:rsid w:val="008C61C0"/>
    <w:rsid w:val="008E7637"/>
    <w:rsid w:val="008F4CE9"/>
    <w:rsid w:val="00905CFC"/>
    <w:rsid w:val="00937668"/>
    <w:rsid w:val="00984C8E"/>
    <w:rsid w:val="009B1A1F"/>
    <w:rsid w:val="009C1E55"/>
    <w:rsid w:val="009E044D"/>
    <w:rsid w:val="00A079EC"/>
    <w:rsid w:val="00A173A6"/>
    <w:rsid w:val="00A512C0"/>
    <w:rsid w:val="00A574F2"/>
    <w:rsid w:val="00A615D5"/>
    <w:rsid w:val="00A61E25"/>
    <w:rsid w:val="00A65884"/>
    <w:rsid w:val="00A665E9"/>
    <w:rsid w:val="00A77C63"/>
    <w:rsid w:val="00AC1EAB"/>
    <w:rsid w:val="00B01540"/>
    <w:rsid w:val="00B12897"/>
    <w:rsid w:val="00B1499B"/>
    <w:rsid w:val="00B62058"/>
    <w:rsid w:val="00B81641"/>
    <w:rsid w:val="00BC0AD6"/>
    <w:rsid w:val="00BD7F85"/>
    <w:rsid w:val="00BF2D20"/>
    <w:rsid w:val="00BF50B8"/>
    <w:rsid w:val="00C15F78"/>
    <w:rsid w:val="00C21A4B"/>
    <w:rsid w:val="00C23D53"/>
    <w:rsid w:val="00C32D63"/>
    <w:rsid w:val="00C42053"/>
    <w:rsid w:val="00C64F10"/>
    <w:rsid w:val="00C77630"/>
    <w:rsid w:val="00C815B7"/>
    <w:rsid w:val="00C91F86"/>
    <w:rsid w:val="00C97123"/>
    <w:rsid w:val="00CB0664"/>
    <w:rsid w:val="00CC0B93"/>
    <w:rsid w:val="00CC5C0E"/>
    <w:rsid w:val="00CD7D67"/>
    <w:rsid w:val="00CF2FEA"/>
    <w:rsid w:val="00D06B1D"/>
    <w:rsid w:val="00D32FBF"/>
    <w:rsid w:val="00D6094C"/>
    <w:rsid w:val="00D67072"/>
    <w:rsid w:val="00D7368A"/>
    <w:rsid w:val="00D95BBE"/>
    <w:rsid w:val="00DA1F4A"/>
    <w:rsid w:val="00DA2BE7"/>
    <w:rsid w:val="00DB6694"/>
    <w:rsid w:val="00E0647A"/>
    <w:rsid w:val="00E15C85"/>
    <w:rsid w:val="00EC7EC8"/>
    <w:rsid w:val="00ED01C7"/>
    <w:rsid w:val="00ED6BF5"/>
    <w:rsid w:val="00EF18AB"/>
    <w:rsid w:val="00EF6EF0"/>
    <w:rsid w:val="00F10F9C"/>
    <w:rsid w:val="00F13CC6"/>
    <w:rsid w:val="00F43863"/>
    <w:rsid w:val="00F72D94"/>
    <w:rsid w:val="00F84791"/>
    <w:rsid w:val="00FA439D"/>
    <w:rsid w:val="00FB0663"/>
    <w:rsid w:val="00FB5ED3"/>
    <w:rsid w:val="00FE682A"/>
    <w:rsid w:val="00FF61F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C8269"/>
  <w15:chartTrackingRefBased/>
  <w15:docId w15:val="{2CB95972-760E-40CC-AD4A-6C9F8C1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033"/>
  </w:style>
  <w:style w:type="paragraph" w:styleId="a5">
    <w:name w:val="footer"/>
    <w:basedOn w:val="a"/>
    <w:link w:val="a6"/>
    <w:uiPriority w:val="99"/>
    <w:unhideWhenUsed/>
    <w:rsid w:val="00892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033"/>
  </w:style>
  <w:style w:type="table" w:styleId="a7">
    <w:name w:val="Table Grid"/>
    <w:basedOn w:val="a1"/>
    <w:uiPriority w:val="59"/>
    <w:rsid w:val="00FB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265</Words>
  <Characters>1514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鬼頭 萌</dc:creator>
  <cp:keywords/>
  <dc:description/>
  <cp:lastModifiedBy>鬼頭 萌</cp:lastModifiedBy>
  <cp:revision>147</cp:revision>
  <dcterms:created xsi:type="dcterms:W3CDTF">2021-10-27T07:06:00Z</dcterms:created>
  <dcterms:modified xsi:type="dcterms:W3CDTF">2021-11-19T08:22:00Z</dcterms:modified>
</cp:coreProperties>
</file>